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FA34" w14:textId="622ED7AF" w:rsidR="00A03486" w:rsidRDefault="00A03486" w:rsidP="00A03486">
      <w:pPr>
        <w:jc w:val="center"/>
        <w:rPr>
          <w:b/>
          <w:bCs/>
          <w:sz w:val="28"/>
          <w:szCs w:val="28"/>
        </w:rPr>
      </w:pPr>
      <w:r w:rsidRPr="00A03486">
        <w:rPr>
          <w:b/>
          <w:bCs/>
          <w:sz w:val="28"/>
          <w:szCs w:val="28"/>
        </w:rPr>
        <w:t>BRISTLECONE BIRKEBEINER 2023 RESULTS</w:t>
      </w:r>
    </w:p>
    <w:p w14:paraId="17CC90E0" w14:textId="10FDDE99" w:rsidR="00A03486" w:rsidRPr="00A03486" w:rsidRDefault="00A03486" w:rsidP="00A0348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9BF33E" wp14:editId="070E61AB">
            <wp:extent cx="4124325" cy="2333625"/>
            <wp:effectExtent l="0" t="0" r="9525" b="9525"/>
            <wp:docPr id="1728953143" name="Picture 7" descr="A table with nam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953143" name="Picture 7" descr="A table with names and numbe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201B0FE9" wp14:editId="4DC5A0A2">
            <wp:extent cx="4133850" cy="1571625"/>
            <wp:effectExtent l="0" t="0" r="0" b="9525"/>
            <wp:docPr id="57590025" name="Picture 8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90025" name="Picture 8" descr="A table with text on 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1479FE37" wp14:editId="31B03394">
            <wp:extent cx="4124325" cy="3543300"/>
            <wp:effectExtent l="0" t="0" r="9525" b="0"/>
            <wp:docPr id="1435637835" name="Picture 9" descr="A table with a number of men and women's na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637835" name="Picture 9" descr="A table with a number of men and women's nam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042949E" wp14:editId="4FB78E9B">
            <wp:extent cx="4162425" cy="1276350"/>
            <wp:effectExtent l="0" t="0" r="9525" b="0"/>
            <wp:docPr id="1069263033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263033" name="Picture 10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41614F1B" wp14:editId="5E82B2E7">
            <wp:extent cx="4210050" cy="1619250"/>
            <wp:effectExtent l="0" t="0" r="0" b="0"/>
            <wp:docPr id="1182962766" name="Picture 11" descr="A table of na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962766" name="Picture 11" descr="A table of name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76515B96" wp14:editId="57162175">
            <wp:extent cx="4152900" cy="2724150"/>
            <wp:effectExtent l="0" t="0" r="0" b="0"/>
            <wp:docPr id="645410923" name="Picture 12" descr="A table with numbers and na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410923" name="Picture 12" descr="A table with numbers and name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486" w:rsidRPr="00A0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86"/>
    <w:rsid w:val="00493288"/>
    <w:rsid w:val="00697E00"/>
    <w:rsid w:val="006F329F"/>
    <w:rsid w:val="00A03486"/>
    <w:rsid w:val="00C56E8B"/>
    <w:rsid w:val="00D27E62"/>
    <w:rsid w:val="00F17BBF"/>
    <w:rsid w:val="00F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9BA1"/>
  <w15:chartTrackingRefBased/>
  <w15:docId w15:val="{FAC62388-BA40-4DA3-BE44-CF2212F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Herms</dc:creator>
  <cp:keywords/>
  <dc:description/>
  <cp:lastModifiedBy>Nancy Herms</cp:lastModifiedBy>
  <cp:revision>1</cp:revision>
  <dcterms:created xsi:type="dcterms:W3CDTF">2023-10-31T03:39:00Z</dcterms:created>
  <dcterms:modified xsi:type="dcterms:W3CDTF">2023-10-31T03:40:00Z</dcterms:modified>
</cp:coreProperties>
</file>